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95DD" w14:textId="19ABCF56" w:rsidR="00FC5E90" w:rsidRDefault="00FC5E90" w:rsidP="00FC5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Заняття 2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Надзвичайні ситуації природного, техногенного, воєнного, суспільного, соціально-політичного характеру.</w:t>
      </w:r>
    </w:p>
    <w:p w14:paraId="6F3DE12B" w14:textId="77777777" w:rsidR="00C61D17" w:rsidRDefault="00C61D17" w:rsidP="00FC5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176516" w14:textId="4B988A5C" w:rsidR="00C61D17" w:rsidRDefault="00C61D17" w:rsidP="00FC5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Навчальні питання.</w:t>
      </w:r>
    </w:p>
    <w:p w14:paraId="1D7B2E4C" w14:textId="77777777" w:rsidR="00C61D17" w:rsidRDefault="00C61D17" w:rsidP="00FC5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Start w:id="0" w:name="_Hlk124077471"/>
    <w:p w14:paraId="5DFA2DFA" w14:textId="7E106F5F" w:rsidR="00C61D17" w:rsidRDefault="00C61D17" w:rsidP="00C61D17">
      <w:pPr>
        <w:pStyle w:val="a5"/>
        <w:numPr>
          <w:ilvl w:val="0"/>
          <w:numId w:val="1"/>
        </w:num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>
        <w:fldChar w:fldCharType="begin"/>
      </w:r>
      <w:r>
        <w:instrText xml:space="preserve"> HYPERLINK "https://www.blogger.com/null"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val="uk-UA" w:eastAsia="ru-RU"/>
        </w:rPr>
        <w:t>Надзвичайні</w:t>
      </w:r>
      <w:r>
        <w:fldChar w:fldCharType="end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ситуації. Їх види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.</w:t>
      </w:r>
    </w:p>
    <w:bookmarkEnd w:id="0"/>
    <w:p w14:paraId="28A976AA" w14:textId="77777777" w:rsidR="00C61D17" w:rsidRPr="00E0646E" w:rsidRDefault="00C61D17" w:rsidP="00C61D17">
      <w:pPr>
        <w:pStyle w:val="a5"/>
        <w:numPr>
          <w:ilvl w:val="0"/>
          <w:numId w:val="1"/>
        </w:num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E0646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Причини виникнення надзвичайних ситуацій.</w:t>
      </w:r>
      <w:r w:rsidRPr="00E0646E">
        <w:rPr>
          <w:rFonts w:ascii="Times New Roman" w:hAnsi="Times New Roman" w:cs="Times New Roman"/>
        </w:rPr>
        <w:t xml:space="preserve"> </w:t>
      </w:r>
    </w:p>
    <w:p w14:paraId="38F86A00" w14:textId="77777777" w:rsidR="00C61D17" w:rsidRPr="00C61D17" w:rsidRDefault="00C61D17" w:rsidP="00C61D17">
      <w:pPr>
        <w:shd w:val="clear" w:color="auto" w:fill="FFFFFF"/>
        <w:spacing w:after="0" w:line="297" w:lineRule="atLeast"/>
        <w:ind w:left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</w:p>
    <w:p w14:paraId="2222CF97" w14:textId="6AD3A5FE" w:rsidR="00C61D17" w:rsidRPr="00C61D17" w:rsidRDefault="00C61D17" w:rsidP="00C61D17">
      <w:pPr>
        <w:pStyle w:val="a5"/>
        <w:numPr>
          <w:ilvl w:val="3"/>
          <w:numId w:val="1"/>
        </w:num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hyperlink r:id="rId5" w:history="1">
        <w:r w:rsidRPr="00C61D17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val="uk-UA" w:eastAsia="ru-RU"/>
          </w:rPr>
          <w:t>Надзвичайні</w:t>
        </w:r>
      </w:hyperlink>
      <w:r w:rsidRPr="00C61D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ситуації. Їх види</w:t>
      </w:r>
      <w:r w:rsidRPr="00C61D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.</w:t>
      </w:r>
    </w:p>
    <w:p w14:paraId="61C2B5B9" w14:textId="2C8285AF" w:rsidR="00C61D17" w:rsidRDefault="00C61D17" w:rsidP="00C61D17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left="708"/>
        <w:rPr>
          <w:b/>
          <w:sz w:val="28"/>
          <w:szCs w:val="28"/>
          <w:lang w:val="uk-UA"/>
        </w:rPr>
      </w:pPr>
    </w:p>
    <w:p w14:paraId="6A37C769" w14:textId="77777777" w:rsidR="00C61D17" w:rsidRPr="00E0646E" w:rsidRDefault="00C61D17" w:rsidP="00C61D17">
      <w:pPr>
        <w:spacing w:after="4" w:line="254" w:lineRule="auto"/>
        <w:ind w:left="708" w:right="18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0646E">
        <w:rPr>
          <w:rFonts w:ascii="Times New Roman" w:hAnsi="Times New Roman" w:cs="Times New Roman"/>
          <w:sz w:val="28"/>
          <w:szCs w:val="28"/>
          <w:lang w:val="uk-UA"/>
        </w:rPr>
        <w:t xml:space="preserve">Щодня у світі фіксують тисячі подій, під час яких відбувається порушення </w:t>
      </w:r>
    </w:p>
    <w:p w14:paraId="78E9F4B0" w14:textId="77777777" w:rsidR="00C61D17" w:rsidRPr="00110805" w:rsidRDefault="00C61D17" w:rsidP="00C61D17">
      <w:pPr>
        <w:ind w:left="708" w:right="183"/>
        <w:rPr>
          <w:rFonts w:ascii="Times New Roman" w:hAnsi="Times New Roman" w:cs="Times New Roman"/>
          <w:sz w:val="28"/>
          <w:szCs w:val="28"/>
        </w:rPr>
      </w:pPr>
      <w:r w:rsidRPr="00E0646E">
        <w:rPr>
          <w:rFonts w:ascii="Times New Roman" w:hAnsi="Times New Roman" w:cs="Times New Roman"/>
          <w:sz w:val="28"/>
          <w:szCs w:val="28"/>
          <w:lang w:val="uk-UA"/>
        </w:rPr>
        <w:t xml:space="preserve">нормальних умов життя і діяльності людей (через аварії, катастрофи, стихійні лиха, епідемії, терористичні акти, збройні конфлікти тощо). </w:t>
      </w:r>
      <w:r w:rsidRPr="00E0646E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E0646E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E0646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646E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E0646E">
        <w:rPr>
          <w:rFonts w:ascii="Times New Roman" w:hAnsi="Times New Roman" w:cs="Times New Roman"/>
          <w:sz w:val="28"/>
          <w:szCs w:val="28"/>
        </w:rPr>
        <w:t xml:space="preserve"> людей і до </w:t>
      </w:r>
      <w:proofErr w:type="spellStart"/>
      <w:r w:rsidRPr="00E0646E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E06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46E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E06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46E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E064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646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06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46E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E06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46E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06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надзвичайними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ситуаціями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(НС).  </w:t>
      </w:r>
    </w:p>
    <w:p w14:paraId="425CF335" w14:textId="1BDBAC4E" w:rsidR="00C61D17" w:rsidRPr="00110805" w:rsidRDefault="00C61D17" w:rsidP="00C61D17">
      <w:pPr>
        <w:pStyle w:val="a5"/>
        <w:ind w:left="1068" w:right="18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Надзвичайна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ситуація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обстановка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суб’єкті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водному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спричинена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катастрофою,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пожежею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стихійним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лихом,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епідемією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епізоотією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епіфітотією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подією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призвела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неможливості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EB080E" w14:textId="1BFEB7AA" w:rsidR="00C61D17" w:rsidRPr="00110805" w:rsidRDefault="00E0646E" w:rsidP="00E0646E">
      <w:pPr>
        <w:pStyle w:val="a5"/>
        <w:ind w:left="1068" w:right="183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НС,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мирний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D17" w:rsidRPr="00110805">
        <w:rPr>
          <w:rFonts w:ascii="Times New Roman" w:hAnsi="Times New Roman" w:cs="Times New Roman"/>
          <w:sz w:val="28"/>
          <w:szCs w:val="28"/>
        </w:rPr>
        <w:t>час  негативно</w:t>
      </w:r>
      <w:proofErr w:type="gram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lastRenderedPageBreak/>
        <w:t>функціонування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життєдіяльність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надзвичайним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ситуаціям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масштабів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знати причини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A0C5B9" w14:textId="6C8B5F7B" w:rsidR="00C61D17" w:rsidRPr="00110805" w:rsidRDefault="00E0646E" w:rsidP="00E0646E">
      <w:pPr>
        <w:pStyle w:val="a5"/>
        <w:ind w:left="1068" w:right="187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Надзвичайні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ситуації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відповідно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до кодексу</w:t>
      </w:r>
      <w:proofErr w:type="gram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цивільного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класифікують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а) за характером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причиною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утрат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CE0C5E" w14:textId="0369A038" w:rsidR="00C61D17" w:rsidRPr="00110805" w:rsidRDefault="00E0646E" w:rsidP="00E0646E">
      <w:pPr>
        <w:pStyle w:val="a5"/>
        <w:ind w:left="1068" w:right="184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Залежно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характеру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походження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подій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зумовити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НС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визначаються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види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надзвичайних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ситуацій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: 1) техногенного характеру; 2) природного характеру; 3)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воєнні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="00C61D17"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C61D17"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="00C61D17" w:rsidRPr="00110805">
        <w:rPr>
          <w:rFonts w:ascii="Times New Roman" w:hAnsi="Times New Roman" w:cs="Times New Roman"/>
          <w:i/>
          <w:sz w:val="28"/>
          <w:szCs w:val="28"/>
        </w:rPr>
        <w:t>. 40.1)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BD71E6" w14:textId="77777777" w:rsidR="00C61D17" w:rsidRPr="00110805" w:rsidRDefault="00C61D17" w:rsidP="00E0646E">
      <w:pPr>
        <w:pStyle w:val="a5"/>
        <w:spacing w:after="61" w:line="256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77938" w14:textId="150F37A2" w:rsidR="00C61D17" w:rsidRPr="00110805" w:rsidRDefault="00E0646E" w:rsidP="00E0646E">
      <w:pPr>
        <w:spacing w:after="21" w:line="256" w:lineRule="auto"/>
        <w:ind w:left="708" w:right="200"/>
        <w:jc w:val="right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61D17" w:rsidRPr="00110805">
        <w:rPr>
          <w:noProof/>
        </w:rPr>
        <mc:AlternateContent>
          <mc:Choice Requires="wpg">
            <w:drawing>
              <wp:inline distT="0" distB="0" distL="0" distR="0" wp14:anchorId="5D8F5F9D" wp14:editId="2A8F19C9">
                <wp:extent cx="4951095" cy="2395220"/>
                <wp:effectExtent l="0" t="0" r="1905" b="508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095" cy="2395220"/>
                          <a:chOff x="0" y="0"/>
                          <a:chExt cx="49509" cy="23950"/>
                        </a:xfrm>
                      </wpg:grpSpPr>
                      <pic:pic xmlns:pic="http://schemas.openxmlformats.org/drawingml/2006/picture">
                        <pic:nvPicPr>
                          <pic:cNvPr id="3" name="Picture 408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6" y="-25"/>
                            <a:ext cx="36087" cy="239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08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49" y="-25"/>
                            <a:ext cx="13564" cy="239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0D6550" id="Группа 2" o:spid="_x0000_s1026" style="width:389.85pt;height:188.6pt;mso-position-horizontal-relative:char;mso-position-vertical-relative:line" coordsize="49509,23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8760" o:spid="_x0000_s1027" type="#_x0000_t75" style="position:absolute;left:-26;top:-25;width:36087;height:23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">
                  <v:imagedata r:id="rId8" o:title=""/>
                </v:shape>
                <v:shape id="Picture 408761" o:spid="_x0000_s1028" type="#_x0000_t75" style="position:absolute;left:35949;top:-25;width:13564;height:23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  <w:r w:rsidR="00C61D17"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F822C10" w14:textId="77777777" w:rsidR="00C61D17" w:rsidRPr="00110805" w:rsidRDefault="00C61D17" w:rsidP="00C61D17">
      <w:pPr>
        <w:pStyle w:val="a5"/>
        <w:numPr>
          <w:ilvl w:val="0"/>
          <w:numId w:val="1"/>
        </w:numPr>
        <w:spacing w:after="13" w:line="247" w:lineRule="auto"/>
        <w:ind w:right="56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Надзвичайні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ситуації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виникли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протягом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2017 р. </w:t>
      </w:r>
    </w:p>
    <w:p w14:paraId="6FE15008" w14:textId="42E7F6BB" w:rsidR="00C61D17" w:rsidRPr="00110805" w:rsidRDefault="00E0646E" w:rsidP="00E0646E">
      <w:pPr>
        <w:pStyle w:val="a5"/>
        <w:ind w:left="1068" w:right="18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</w:t>
      </w:r>
      <w:r w:rsidR="00C61D17" w:rsidRPr="00110805">
        <w:rPr>
          <w:rFonts w:ascii="Times New Roman" w:hAnsi="Times New Roman" w:cs="Times New Roman"/>
          <w:b/>
          <w:sz w:val="28"/>
          <w:szCs w:val="28"/>
        </w:rPr>
        <w:t>НС техногенного характеру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неспровоковані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вибухи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викидом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радіоактивних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раптове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інженерних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мережах і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спорудах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життєзабезпечення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гідродинамічні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греблях, дамбах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C8243D" w14:textId="65EBA8BC" w:rsidR="00C61D17" w:rsidRPr="00110805" w:rsidRDefault="00E0646E" w:rsidP="00E0646E">
      <w:pPr>
        <w:pStyle w:val="a5"/>
        <w:ind w:left="1068" w:right="18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61D17" w:rsidRPr="00110805">
        <w:rPr>
          <w:rFonts w:ascii="Times New Roman" w:hAnsi="Times New Roman" w:cs="Times New Roman"/>
          <w:b/>
          <w:sz w:val="28"/>
          <w:szCs w:val="28"/>
        </w:rPr>
        <w:t>НС природного характеру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стихійні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лиха —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геологічні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метеорологічні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гідрологічні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морські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прісноводні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деградація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надр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повітряного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інфекційна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захворюваність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тварин,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хворобами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шкідниками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біосфери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231033" w14:textId="6149135B" w:rsidR="00C61D17" w:rsidRPr="00110805" w:rsidRDefault="00E0646E" w:rsidP="00E0646E">
      <w:pPr>
        <w:pStyle w:val="a5"/>
        <w:ind w:left="1068" w:right="184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Соціальні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НС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людей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водному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спричинене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протиправними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терористичного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антиконституційного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зникненням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викраденням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нещасними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випадками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з людьми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315EC6" w14:textId="222CB1A2" w:rsidR="00C61D17" w:rsidRPr="00110805" w:rsidRDefault="00E0646E" w:rsidP="00E0646E">
      <w:pPr>
        <w:ind w:right="184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C61D17" w:rsidRPr="00110805">
        <w:rPr>
          <w:rFonts w:ascii="Times New Roman" w:hAnsi="Times New Roman" w:cs="Times New Roman"/>
          <w:b/>
          <w:sz w:val="28"/>
          <w:szCs w:val="28"/>
        </w:rPr>
        <w:t>Воєнні</w:t>
      </w:r>
      <w:proofErr w:type="spellEnd"/>
      <w:r w:rsidR="00C61D17" w:rsidRPr="00110805">
        <w:rPr>
          <w:rFonts w:ascii="Times New Roman" w:hAnsi="Times New Roman" w:cs="Times New Roman"/>
          <w:b/>
          <w:sz w:val="28"/>
          <w:szCs w:val="28"/>
        </w:rPr>
        <w:t xml:space="preserve"> НС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людей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водному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спричинене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вторинні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документах.  </w:t>
      </w:r>
    </w:p>
    <w:p w14:paraId="030DC181" w14:textId="260E7CDD" w:rsidR="00C61D17" w:rsidRPr="00110805" w:rsidRDefault="00E0646E" w:rsidP="00E0646E">
      <w:pPr>
        <w:pStyle w:val="a5"/>
        <w:ind w:left="1068" w:right="183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НС техногенного характеру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i/>
          <w:sz w:val="28"/>
          <w:szCs w:val="28"/>
        </w:rPr>
        <w:t>антропогенними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створених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людьми, і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виникнути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лиха, 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правил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машин,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1C510BC" w14:textId="6066CC1D" w:rsidR="00C61D17" w:rsidRPr="00110805" w:rsidRDefault="00E0646E" w:rsidP="00E0646E">
      <w:pPr>
        <w:pStyle w:val="a5"/>
        <w:ind w:left="1068" w:right="18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поступаються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стихійним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лихам.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техногенних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і катастроф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евакуаційних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1FCFD8" w14:textId="4865FB8B" w:rsidR="00C61D17" w:rsidRPr="00110805" w:rsidRDefault="00C61D17" w:rsidP="00E0646E">
      <w:pPr>
        <w:pStyle w:val="a5"/>
        <w:ind w:left="1068" w:right="183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053F1CF" wp14:editId="3C38196B">
            <wp:simplePos x="0" y="0"/>
            <wp:positionH relativeFrom="column">
              <wp:posOffset>-5080</wp:posOffset>
            </wp:positionH>
            <wp:positionV relativeFrom="paragraph">
              <wp:posOffset>67310</wp:posOffset>
            </wp:positionV>
            <wp:extent cx="1393825" cy="9169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46E" w:rsidRPr="001108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10805">
        <w:rPr>
          <w:rFonts w:ascii="Times New Roman" w:hAnsi="Times New Roman" w:cs="Times New Roman"/>
          <w:sz w:val="28"/>
          <w:szCs w:val="28"/>
        </w:rPr>
        <w:t xml:space="preserve">За статистикою,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50 %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катастроф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припадають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транспорт.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залізничні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авіаційні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трубопровідні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>.</w:t>
      </w:r>
      <w:r w:rsidRPr="0011080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F757041" w14:textId="6AF340B2" w:rsidR="00C61D17" w:rsidRPr="00110805" w:rsidRDefault="00E0646E" w:rsidP="00E0646E">
      <w:pPr>
        <w:spacing w:after="53"/>
        <w:ind w:left="708" w:right="18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транспорту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сумне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трагічних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D17" w:rsidRPr="00110805">
        <w:rPr>
          <w:rFonts w:ascii="Times New Roman" w:hAnsi="Times New Roman" w:cs="Times New Roman"/>
          <w:sz w:val="28"/>
          <w:szCs w:val="28"/>
        </w:rPr>
        <w:t>автомобільному</w:t>
      </w:r>
      <w:proofErr w:type="spellEnd"/>
      <w:r w:rsidR="00C61D17" w:rsidRPr="00110805">
        <w:rPr>
          <w:rFonts w:ascii="Times New Roman" w:hAnsi="Times New Roman" w:cs="Times New Roman"/>
          <w:sz w:val="28"/>
          <w:szCs w:val="28"/>
        </w:rPr>
        <w:t xml:space="preserve"> транспорту </w:t>
      </w:r>
      <w:r w:rsidR="00C61D17"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C61D17"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="00C61D17" w:rsidRPr="00110805">
        <w:rPr>
          <w:rFonts w:ascii="Times New Roman" w:hAnsi="Times New Roman" w:cs="Times New Roman"/>
          <w:i/>
          <w:sz w:val="28"/>
          <w:szCs w:val="28"/>
        </w:rPr>
        <w:t>. 40.2)</w:t>
      </w:r>
      <w:r w:rsidR="00C61D17"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7BB57F9" w14:textId="77777777" w:rsidR="00475029" w:rsidRPr="00110805" w:rsidRDefault="00475029" w:rsidP="00475029">
      <w:pPr>
        <w:tabs>
          <w:tab w:val="center" w:pos="2272"/>
          <w:tab w:val="right" w:pos="8124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Дорожньо-транспортна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пригода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подія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сталася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7926" w:type="dxa"/>
        <w:tblInd w:w="65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450"/>
        <w:gridCol w:w="5476"/>
      </w:tblGrid>
      <w:tr w:rsidR="00110805" w:rsidRPr="00110805" w14:paraId="11BEEEC7" w14:textId="77777777" w:rsidTr="00475029">
        <w:trPr>
          <w:trHeight w:val="372"/>
        </w:trPr>
        <w:tc>
          <w:tcPr>
            <w:tcW w:w="2450" w:type="dxa"/>
            <w:hideMark/>
          </w:tcPr>
          <w:p w14:paraId="092A9B57" w14:textId="77777777" w:rsidR="00475029" w:rsidRPr="00110805" w:rsidRDefault="00475029">
            <w:pPr>
              <w:spacing w:after="0" w:line="256" w:lineRule="auto"/>
              <w:ind w:left="404" w:hanging="4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805">
              <w:rPr>
                <w:rFonts w:ascii="Times New Roman" w:hAnsi="Times New Roman" w:cs="Times New Roman"/>
                <w:i/>
                <w:sz w:val="28"/>
                <w:szCs w:val="28"/>
              </w:rPr>
              <w:t>Іл</w:t>
            </w:r>
            <w:proofErr w:type="spellEnd"/>
            <w:r w:rsidRPr="00110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40.2. </w:t>
            </w:r>
            <w:proofErr w:type="spellStart"/>
            <w:r w:rsidRPr="00110805">
              <w:rPr>
                <w:rFonts w:ascii="Times New Roman" w:hAnsi="Times New Roman" w:cs="Times New Roman"/>
                <w:i/>
                <w:sz w:val="28"/>
                <w:szCs w:val="28"/>
              </w:rPr>
              <w:t>Дорожньо-транспортна</w:t>
            </w:r>
            <w:proofErr w:type="spellEnd"/>
            <w:r w:rsidRPr="00110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10805">
              <w:rPr>
                <w:rFonts w:ascii="Times New Roman" w:hAnsi="Times New Roman" w:cs="Times New Roman"/>
                <w:i/>
                <w:sz w:val="28"/>
                <w:szCs w:val="28"/>
              </w:rPr>
              <w:t>пригода</w:t>
            </w:r>
            <w:proofErr w:type="spellEnd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76" w:type="dxa"/>
            <w:hideMark/>
          </w:tcPr>
          <w:p w14:paraId="42960EB4" w14:textId="77777777" w:rsidR="00475029" w:rsidRPr="00110805" w:rsidRDefault="00475029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 xml:space="preserve"> час руху </w:t>
            </w:r>
            <w:proofErr w:type="spellStart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>дорожнього</w:t>
            </w:r>
            <w:proofErr w:type="spellEnd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</w:t>
            </w:r>
            <w:proofErr w:type="spellStart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>засобу</w:t>
            </w:r>
            <w:proofErr w:type="spellEnd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>внаслідок</w:t>
            </w:r>
            <w:proofErr w:type="spellEnd"/>
            <w:r w:rsidRPr="00110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4DB0489" w14:textId="77777777" w:rsidR="00475029" w:rsidRPr="00110805" w:rsidRDefault="00475029" w:rsidP="00475029">
      <w:pPr>
        <w:spacing w:after="4" w:line="254" w:lineRule="auto"/>
        <w:ind w:left="228" w:right="186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заподіяна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шкода майну.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доро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>-</w:t>
      </w:r>
    </w:p>
    <w:p w14:paraId="4149D71B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десятки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катастроф. Статистика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кожних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одна ДТП,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кожних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2 год в автокатастрофах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гине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 особа.  </w:t>
      </w:r>
    </w:p>
    <w:p w14:paraId="48CE10C2" w14:textId="77777777" w:rsidR="00475029" w:rsidRPr="00110805" w:rsidRDefault="00475029" w:rsidP="00475029">
      <w:pPr>
        <w:ind w:left="12" w:right="18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Основними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причинами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катастроф на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залізничному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транспорті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несправність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складу,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прорахунки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поїздів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зіткнень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сходження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поїздів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40.3,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40.4)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65B62C" w14:textId="77777777" w:rsidR="00475029" w:rsidRPr="00110805" w:rsidRDefault="00475029" w:rsidP="00475029">
      <w:pPr>
        <w:spacing w:after="103" w:line="256" w:lineRule="auto"/>
        <w:ind w:left="45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A8BB3" w14:textId="6D8AED62" w:rsidR="00475029" w:rsidRPr="00110805" w:rsidRDefault="00475029" w:rsidP="00475029">
      <w:pPr>
        <w:tabs>
          <w:tab w:val="center" w:pos="4076"/>
          <w:tab w:val="center" w:pos="6868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786ED8" wp14:editId="496973C3">
            <wp:extent cx="1320800" cy="825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40FCB4" wp14:editId="40D8C842">
            <wp:extent cx="1517650" cy="82550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2B73FB" wp14:editId="2D066A85">
            <wp:extent cx="1250950" cy="82550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89E4A70" w14:textId="77777777" w:rsidR="00475029" w:rsidRPr="00110805" w:rsidRDefault="00475029" w:rsidP="00475029">
      <w:pPr>
        <w:tabs>
          <w:tab w:val="center" w:pos="1347"/>
          <w:tab w:val="center" w:pos="3994"/>
          <w:tab w:val="center" w:pos="6618"/>
        </w:tabs>
        <w:spacing w:after="13" w:line="247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40.3. Катастрофа потяга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40.4.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Залізнична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аварія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40.5.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Аварія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суден </w:t>
      </w:r>
    </w:p>
    <w:p w14:paraId="7B9A80A0" w14:textId="77777777" w:rsidR="00475029" w:rsidRPr="00110805" w:rsidRDefault="00475029" w:rsidP="00475029">
      <w:pPr>
        <w:spacing w:after="0" w:line="256" w:lineRule="auto"/>
        <w:ind w:left="45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58770" w14:textId="77777777" w:rsidR="00475029" w:rsidRPr="00110805" w:rsidRDefault="00475029" w:rsidP="00475029">
      <w:pPr>
        <w:ind w:left="12" w:right="184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Статистика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половина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авіаційних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катастроф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льотному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висотах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польоту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літального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апарата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малонаселеною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над водяною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поверхнею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авіакатастроф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то тут часто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принцип «усе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369C3B5" w14:textId="77777777" w:rsidR="00475029" w:rsidRPr="00110805" w:rsidRDefault="00475029" w:rsidP="00475029">
      <w:pPr>
        <w:ind w:left="12" w:right="180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річковому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морському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транспорті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40.5)</w:t>
      </w:r>
      <w:r w:rsidRPr="00110805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екіпажу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обстановки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гасіння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судна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потрапляння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води. </w:t>
      </w:r>
    </w:p>
    <w:p w14:paraId="5B85BF82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вибухи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газу та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інших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вибухонебезпечних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речовин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40.6,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40.7)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10C661" w14:textId="77777777" w:rsidR="00475029" w:rsidRPr="00110805" w:rsidRDefault="00475029" w:rsidP="00475029">
      <w:pPr>
        <w:ind w:left="12" w:right="179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lastRenderedPageBreak/>
        <w:t>Пожежа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неконтрольований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вогнем майна,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істот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пунктах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недотримання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несправності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електромережі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лих,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973D25" w14:textId="77777777" w:rsidR="00475029" w:rsidRPr="00110805" w:rsidRDefault="00475029" w:rsidP="00475029">
      <w:pPr>
        <w:spacing w:after="113" w:line="256" w:lineRule="auto"/>
        <w:ind w:left="45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1A057" w14:textId="3B8EBD4E" w:rsidR="00475029" w:rsidRPr="00110805" w:rsidRDefault="00475029" w:rsidP="00475029">
      <w:pPr>
        <w:tabs>
          <w:tab w:val="center" w:pos="2056"/>
          <w:tab w:val="center" w:pos="5974"/>
        </w:tabs>
        <w:spacing w:after="54" w:line="256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tab/>
      </w: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0D6848" wp14:editId="2904E33F">
            <wp:extent cx="2006600" cy="11176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6674FC" wp14:editId="45589BC5">
            <wp:extent cx="1485900" cy="1143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40F2A9" w14:textId="77777777" w:rsidR="00475029" w:rsidRPr="00110805" w:rsidRDefault="00475029" w:rsidP="00475029">
      <w:pPr>
        <w:tabs>
          <w:tab w:val="center" w:pos="2057"/>
          <w:tab w:val="center" w:pos="6028"/>
        </w:tabs>
        <w:spacing w:after="86" w:line="247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40.6.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Вибух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proofErr w:type="gramStart"/>
      <w:r w:rsidRPr="00110805">
        <w:rPr>
          <w:rFonts w:ascii="Times New Roman" w:hAnsi="Times New Roman" w:cs="Times New Roman"/>
          <w:i/>
          <w:sz w:val="28"/>
          <w:szCs w:val="28"/>
        </w:rPr>
        <w:t>житловому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будинку</w:t>
      </w:r>
      <w:proofErr w:type="spellEnd"/>
      <w:proofErr w:type="gram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40.7.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Ліквідація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1AA1B0E" w14:textId="77777777" w:rsidR="00475029" w:rsidRPr="00110805" w:rsidRDefault="00475029" w:rsidP="00475029">
      <w:pPr>
        <w:ind w:left="12" w:right="183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гідротехнічних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спорудах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гідродинамічні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аварії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прориву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гребель, дамб, коли вода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затоплення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40.8)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Причини таких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розрахункової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скидної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переливу води через греблю.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Найважчими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гідродинамічних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катастрофічні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затоплення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CC3E0" w14:textId="77777777" w:rsidR="00475029" w:rsidRPr="00110805" w:rsidRDefault="00475029" w:rsidP="00475029">
      <w:pPr>
        <w:ind w:left="12" w:right="18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АЕС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є одним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електричною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енергією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40.9)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радіоактивних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АЕС строго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регламентовано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правилами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контролю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спростовує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радіаційно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небезпечними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532F68" w14:textId="77777777" w:rsidR="00475029" w:rsidRPr="00110805" w:rsidRDefault="00475029" w:rsidP="00475029">
      <w:pPr>
        <w:ind w:left="12" w:right="181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радіаційних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Чорнобильській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АЕС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40.10)</w:t>
      </w:r>
      <w:r w:rsidRPr="0011080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пошкодженого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ядерного реактора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викидають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радіоактивні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розпечених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аерозолів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поширюються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шарів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зону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радіоактивного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F4E8A1E" w14:textId="77777777" w:rsidR="00475029" w:rsidRPr="00110805" w:rsidRDefault="00475029" w:rsidP="00475029">
      <w:pPr>
        <w:spacing w:after="20" w:line="256" w:lineRule="auto"/>
        <w:ind w:left="45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55294" w14:textId="1F95D344" w:rsidR="00475029" w:rsidRPr="00110805" w:rsidRDefault="00475029" w:rsidP="00475029">
      <w:pPr>
        <w:spacing w:after="18" w:line="256" w:lineRule="auto"/>
        <w:ind w:right="750"/>
        <w:jc w:val="right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BAFB77B" wp14:editId="009CEF52">
                <wp:extent cx="4570095" cy="946785"/>
                <wp:effectExtent l="0" t="0" r="1905" b="4381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095" cy="946785"/>
                          <a:chOff x="0" y="0"/>
                          <a:chExt cx="45701" cy="9467"/>
                        </a:xfrm>
                      </wpg:grpSpPr>
                      <wps:wsp>
                        <wps:cNvPr id="20" name="Rectangle 55732"/>
                        <wps:cNvSpPr>
                          <a:spLocks noChangeArrowheads="1"/>
                        </wps:cNvSpPr>
                        <wps:spPr bwMode="auto">
                          <a:xfrm>
                            <a:off x="13143" y="8084"/>
                            <a:ext cx="444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00FD8" w14:textId="77777777" w:rsidR="00475029" w:rsidRDefault="00475029" w:rsidP="00475029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5733"/>
                        <wps:cNvSpPr>
                          <a:spLocks noChangeArrowheads="1"/>
                        </wps:cNvSpPr>
                        <wps:spPr bwMode="auto">
                          <a:xfrm>
                            <a:off x="30557" y="8267"/>
                            <a:ext cx="444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C3EC3" w14:textId="77777777" w:rsidR="00475029" w:rsidRDefault="00475029" w:rsidP="00475029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55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5" cy="89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55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9" y="0"/>
                            <a:ext cx="13777" cy="9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5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58" y="0"/>
                            <a:ext cx="12143" cy="9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AFB77B" id="Группа 19" o:spid="_x0000_s1026" style="width:359.85pt;height:74.55pt;mso-position-horizontal-relative:char;mso-position-vertical-relative:line" coordsize="45701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">
                <v:rect id="Rectangle 55732" o:spid="_x0000_s1027" style="position:absolute;left:13143;top:8084;width:444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AF00FD8" w14:textId="77777777" w:rsidR="00475029" w:rsidRDefault="00475029" w:rsidP="00475029">
                        <w:pPr>
                          <w:spacing w:after="160" w:line="256" w:lineRule="auto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733" o:spid="_x0000_s1028" style="position:absolute;left:30557;top:8267;width:444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35C3EC3" w14:textId="77777777" w:rsidR="00475029" w:rsidRDefault="00475029" w:rsidP="00475029">
                        <w:pPr>
                          <w:spacing w:after="160" w:line="256" w:lineRule="auto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771" o:spid="_x0000_s1029" type="#_x0000_t75" style="position:absolute;width:13145;height:8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">
                  <v:imagedata r:id="rId19" o:title=""/>
                </v:shape>
                <v:shape id="Picture 55773" o:spid="_x0000_s1030" type="#_x0000_t75" style="position:absolute;left:16779;width:13777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">
                  <v:imagedata r:id="rId20" o:title=""/>
                </v:shape>
                <v:shape id="Picture 55775" o:spid="_x0000_s1031" type="#_x0000_t75" style="position:absolute;left:33558;width:12143;height:9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">
                  <v:imagedata r:id="rId21" o:title=""/>
                </v:shape>
                <w10:anchorlock/>
              </v:group>
            </w:pict>
          </mc:Fallback>
        </mc:AlternateContent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40DBBA8" w14:textId="77777777" w:rsidR="00475029" w:rsidRPr="00110805" w:rsidRDefault="00475029" w:rsidP="00475029">
      <w:pPr>
        <w:tabs>
          <w:tab w:val="center" w:pos="1328"/>
          <w:tab w:val="center" w:pos="3972"/>
          <w:tab w:val="center" w:pos="6615"/>
        </w:tabs>
        <w:spacing w:after="13" w:line="247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40.8.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Зруйнована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вибухом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40.9.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Рівненська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АЕС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40.10.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Аварія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1DE4BEE0" w14:textId="77777777" w:rsidR="00475029" w:rsidRPr="00110805" w:rsidRDefault="00475029" w:rsidP="00475029">
      <w:pPr>
        <w:tabs>
          <w:tab w:val="center" w:pos="1328"/>
          <w:tab w:val="center" w:pos="6615"/>
        </w:tabs>
        <w:spacing w:after="13" w:line="247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tab/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гребля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Дніпрогесу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в 1941 р.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  <w:t xml:space="preserve">на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Чорнобильській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АЕС </w:t>
      </w:r>
    </w:p>
    <w:p w14:paraId="6B7B5C9B" w14:textId="77777777" w:rsidR="00475029" w:rsidRPr="00110805" w:rsidRDefault="00475029" w:rsidP="00475029">
      <w:pPr>
        <w:spacing w:after="0" w:line="256" w:lineRule="auto"/>
        <w:ind w:left="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14:paraId="769CA037" w14:textId="77777777" w:rsidR="00475029" w:rsidRPr="00110805" w:rsidRDefault="00475029" w:rsidP="00475029">
      <w:pPr>
        <w:ind w:left="12" w:right="183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іонізуючого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належать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променеві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ураження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гостра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променеву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хворобу,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радіаційні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слизових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оболонок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систем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BB4C33" w14:textId="77777777" w:rsidR="00475029" w:rsidRPr="00110805" w:rsidRDefault="00475029" w:rsidP="00475029">
      <w:pPr>
        <w:ind w:left="12" w:right="18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хімічно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небезпечних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виробляють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різноманітну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хімічну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нафтопродукти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фармацевтичні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препарати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холодоагенти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очисні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залізничні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відстою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отрутохімікатами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сховища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трубопроводи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96721DC" w14:textId="77777777" w:rsidR="00475029" w:rsidRPr="00110805" w:rsidRDefault="00475029" w:rsidP="00475029">
      <w:pPr>
        <w:ind w:left="12" w:right="184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природного,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транспортного характеру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в атмосферу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водойми-накопичувачі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подальшим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парів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аерозолів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8ACCF6" w14:textId="77777777" w:rsidR="00475029" w:rsidRPr="00110805" w:rsidRDefault="00475029" w:rsidP="00475029">
      <w:pPr>
        <w:ind w:left="12" w:right="184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</w:rPr>
        <w:t xml:space="preserve">НС природного характеру,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стихійні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лиха</w:t>
      </w:r>
      <w:r w:rsidRPr="00110805">
        <w:rPr>
          <w:rFonts w:ascii="Times New Roman" w:hAnsi="Times New Roman" w:cs="Times New Roman"/>
          <w:sz w:val="28"/>
          <w:szCs w:val="28"/>
        </w:rPr>
        <w:t>.</w:t>
      </w:r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інтенсивністю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масштабом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вражати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стихійним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лихом. </w:t>
      </w:r>
    </w:p>
    <w:p w14:paraId="1BE5E39E" w14:textId="77777777" w:rsidR="00475029" w:rsidRPr="00110805" w:rsidRDefault="00475029" w:rsidP="00475029">
      <w:pPr>
        <w:ind w:left="12" w:right="180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Стихійне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лихо</w:t>
      </w:r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природне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руйнівною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силою,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заподіює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шкоду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порушує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нормальну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життєдіяльність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завдає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трьохсот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спричинених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метеорологічними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гідрологічними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геологічними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метеорологічними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D59ED9A" w14:textId="4584B16C" w:rsidR="00475029" w:rsidRPr="00110805" w:rsidRDefault="00475029" w:rsidP="00475029">
      <w:pPr>
        <w:spacing w:after="33"/>
        <w:ind w:left="436" w:right="182" w:firstLine="771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F1EAC84" wp14:editId="72371099">
            <wp:simplePos x="0" y="0"/>
            <wp:positionH relativeFrom="column">
              <wp:posOffset>-4445</wp:posOffset>
            </wp:positionH>
            <wp:positionV relativeFrom="paragraph">
              <wp:posOffset>29845</wp:posOffset>
            </wp:positionV>
            <wp:extent cx="1356995" cy="1080135"/>
            <wp:effectExtent l="0" t="0" r="0" b="571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4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Повені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40.11)</w:t>
      </w:r>
      <w:r w:rsidRPr="00110805">
        <w:rPr>
          <w:rFonts w:ascii="Times New Roman" w:hAnsi="Times New Roman" w:cs="Times New Roman"/>
          <w:sz w:val="28"/>
          <w:szCs w:val="28"/>
        </w:rPr>
        <w:t xml:space="preserve"> —</w:t>
      </w:r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затоплення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суші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водою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розливу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річок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805">
        <w:rPr>
          <w:rFonts w:ascii="Times New Roman" w:hAnsi="Times New Roman" w:cs="Times New Roman"/>
          <w:sz w:val="28"/>
          <w:szCs w:val="28"/>
        </w:rPr>
        <w:t>через велику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опадів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інтенсивне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заторів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весняного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паводка,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вітровий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нагон води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моря. Причиною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бути і завали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річках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гірські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зсуви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цунамі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гравітаційних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хвиль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підводних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ядерних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вибухів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дамб, гребель,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гідровузлів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підйомом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води й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40.11.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Повінь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затопленням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FD188A" w14:textId="16A4139F" w:rsidR="00475029" w:rsidRPr="00110805" w:rsidRDefault="00475029" w:rsidP="00475029">
      <w:pPr>
        <w:spacing w:after="58"/>
        <w:ind w:left="12" w:right="183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0" wp14:anchorId="06CD450F" wp14:editId="1902AC98">
            <wp:simplePos x="0" y="0"/>
            <wp:positionH relativeFrom="column">
              <wp:posOffset>-4445</wp:posOffset>
            </wp:positionH>
            <wp:positionV relativeFrom="paragraph">
              <wp:posOffset>-57150</wp:posOffset>
            </wp:positionV>
            <wp:extent cx="1356360" cy="1080135"/>
            <wp:effectExtent l="0" t="0" r="0" b="571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Селевий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потік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sz w:val="28"/>
          <w:szCs w:val="28"/>
        </w:rPr>
        <w:t>—</w:t>
      </w:r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потік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води,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каміння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уламків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зруйнованих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дерев.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Селеві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потоки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передгірських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районах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дощів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гірського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дороги,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сільгоспоб’єкти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все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805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A3600A" w14:textId="77777777" w:rsidR="00475029" w:rsidRPr="00110805" w:rsidRDefault="00475029" w:rsidP="00475029">
      <w:pPr>
        <w:spacing w:after="4" w:line="254" w:lineRule="auto"/>
        <w:ind w:left="10" w:right="183" w:hanging="1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40.12.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Наслідки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зсуву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Зсуви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sz w:val="28"/>
          <w:szCs w:val="28"/>
        </w:rPr>
        <w:t>—</w:t>
      </w:r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ковзне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зміщення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схилом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тяжіння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послаблення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84DC8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міцності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сільськогосподарську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геологічних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40.12).</w:t>
      </w: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CA594" w14:textId="77777777" w:rsidR="00475029" w:rsidRPr="00110805" w:rsidRDefault="00475029" w:rsidP="00475029">
      <w:pPr>
        <w:ind w:left="12" w:right="184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зсувонебезпечних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зон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теренах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(1980–2010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зросли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2–5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зсуву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захоплюють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таким чином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непередбаченими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291A3F" w14:textId="77777777" w:rsidR="00475029" w:rsidRPr="00110805" w:rsidRDefault="00475029" w:rsidP="00475029">
      <w:pPr>
        <w:ind w:left="12" w:right="184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метеорологічних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стихійними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лихами є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бурі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урагани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смерчі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причина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циклонічна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Циклони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Атлантичного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океану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ураганами,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тропічні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циклони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Тихого океану — тайфунами. </w:t>
      </w:r>
    </w:p>
    <w:p w14:paraId="5DE0C9E9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</w:rPr>
        <w:t xml:space="preserve">Буря (шторм) </w:t>
      </w:r>
      <w:r w:rsidRPr="0011080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потужний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20 м/с,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суші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хвилювання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морі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(шторми). </w:t>
      </w:r>
    </w:p>
    <w:p w14:paraId="13AEE67C" w14:textId="77777777" w:rsidR="00475029" w:rsidRPr="00110805" w:rsidRDefault="00475029" w:rsidP="00475029">
      <w:pPr>
        <w:ind w:left="12" w:right="184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Найважливіша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r w:rsidRPr="00110805">
        <w:rPr>
          <w:rFonts w:ascii="Times New Roman" w:hAnsi="Times New Roman" w:cs="Times New Roman"/>
          <w:b/>
          <w:sz w:val="28"/>
          <w:szCs w:val="28"/>
        </w:rPr>
        <w:t xml:space="preserve">урагану </w:t>
      </w:r>
      <w:r w:rsidRPr="0011080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(29 м/с – 50 м/с).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зручності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ураганів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з метою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синоптики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жіночі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чоловічі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запам’ятовуються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чотирицифрову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нумерацію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7CCD9AC" w14:textId="77777777" w:rsidR="00475029" w:rsidRPr="00110805" w:rsidRDefault="00475029" w:rsidP="00475029">
      <w:pPr>
        <w:ind w:left="12" w:right="186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ураганні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вітри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пори року, але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липні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вересні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циклічність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їхньому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прогнозуванню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Урагани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супроводжують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зливи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снігопади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гради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блискавки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курні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снігові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бурі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C75EEB" w14:textId="77777777" w:rsidR="00475029" w:rsidRPr="00110805" w:rsidRDefault="00475029" w:rsidP="00475029">
      <w:pPr>
        <w:ind w:left="12" w:right="18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Ураган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ламає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вириває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коренями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дерева,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електропередачі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40.13)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Люди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потрапити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уламки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зруйнованих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Уламки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летять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завдають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людям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травм. </w:t>
      </w:r>
    </w:p>
    <w:p w14:paraId="2391497F" w14:textId="77777777" w:rsidR="00475029" w:rsidRPr="00110805" w:rsidRDefault="00475029" w:rsidP="00475029">
      <w:pPr>
        <w:spacing w:after="0"/>
        <w:rPr>
          <w:rFonts w:ascii="Times New Roman" w:hAnsi="Times New Roman" w:cs="Times New Roman"/>
          <w:sz w:val="28"/>
          <w:szCs w:val="28"/>
        </w:rPr>
        <w:sectPr w:rsidR="00475029" w:rsidRPr="00110805">
          <w:pgSz w:w="9979" w:h="14180"/>
          <w:pgMar w:top="1360" w:right="893" w:bottom="1376" w:left="962" w:header="720" w:footer="720" w:gutter="0"/>
          <w:cols w:space="720"/>
        </w:sectPr>
      </w:pPr>
    </w:p>
    <w:p w14:paraId="17BD44BC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</w:rPr>
        <w:t xml:space="preserve">Смерч (торнадо) </w:t>
      </w:r>
      <w:r w:rsidRPr="0011080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атмосферний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вихор,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грозовій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хмарі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аж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стовпа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вигнутою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віссю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діаметром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сотень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лійкоподібними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розширеннями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догори й донизу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40.14)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смерчі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обертається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годинникової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стрілки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100 м/с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підіймається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спірально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утягуючи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смерчу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сягає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50–150 км/год.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Тривають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смерчі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годин,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долаючи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шлях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сотень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десятків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кілометрів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02B198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Смерч,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рухаючись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над землею,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завдає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того ж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ураганні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вітри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але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площах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пов’язано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потужною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обертової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різким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підйомом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догори. При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автомобілі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легкі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дахи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люди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відриватися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переміщуватися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Урагани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бурі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смерчі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найпотужніших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руйнівним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порівнюють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63F122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Землетруси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могутні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спричиняють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поштовхи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супроводжуються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зсувами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кори.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Осередок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пружні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сейсмічні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поширюються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землею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вивільнюється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величезна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спостерігають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порівнюють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ядерних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вибухів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40.15)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центром,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відповідне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</w:p>
    <w:p w14:paraId="7A2661D1" w14:textId="497A4266" w:rsidR="00475029" w:rsidRPr="00110805" w:rsidRDefault="00475029" w:rsidP="00475029">
      <w:pPr>
        <w:spacing w:after="0" w:line="256" w:lineRule="auto"/>
        <w:ind w:right="75"/>
        <w:jc w:val="right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3D3E1E" wp14:editId="02928162">
            <wp:extent cx="1441450" cy="1079500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D837F2B" w14:textId="77777777" w:rsidR="00475029" w:rsidRPr="00110805" w:rsidRDefault="00475029" w:rsidP="00475029">
      <w:pPr>
        <w:spacing w:after="109" w:line="247" w:lineRule="auto"/>
        <w:ind w:left="156" w:right="2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40.13.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Наслідки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урагану </w:t>
      </w:r>
    </w:p>
    <w:p w14:paraId="28B2725C" w14:textId="4E68278E" w:rsidR="00475029" w:rsidRPr="00110805" w:rsidRDefault="00475029" w:rsidP="00475029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84E7A8" wp14:editId="24759880">
            <wp:extent cx="1441450" cy="107315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3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60D9EFD0" w14:textId="77777777" w:rsidR="00475029" w:rsidRPr="00110805" w:rsidRDefault="00475029" w:rsidP="00475029">
      <w:pPr>
        <w:spacing w:after="60" w:line="256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40.14. Смерч </w:t>
      </w:r>
    </w:p>
    <w:p w14:paraId="23D1E7D7" w14:textId="102F4253" w:rsidR="00475029" w:rsidRPr="00110805" w:rsidRDefault="00475029" w:rsidP="00475029">
      <w:pPr>
        <w:spacing w:after="66" w:line="256" w:lineRule="auto"/>
        <w:ind w:right="74"/>
        <w:jc w:val="right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B7DAF1" wp14:editId="195FEDB7">
            <wp:extent cx="1441450" cy="95885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46B7DE73" w14:textId="77777777" w:rsidR="00475029" w:rsidRPr="00110805" w:rsidRDefault="00475029" w:rsidP="00475029">
      <w:pPr>
        <w:spacing w:after="13" w:line="247" w:lineRule="auto"/>
        <w:ind w:left="21" w:right="2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40.15.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Наслідки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землетрусу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6DDB639" w14:textId="77777777" w:rsidR="00475029" w:rsidRPr="00110805" w:rsidRDefault="00475029" w:rsidP="00475029">
      <w:pPr>
        <w:spacing w:after="0"/>
        <w:rPr>
          <w:rFonts w:ascii="Times New Roman" w:hAnsi="Times New Roman" w:cs="Times New Roman"/>
          <w:sz w:val="28"/>
          <w:szCs w:val="28"/>
        </w:rPr>
        <w:sectPr w:rsidR="00475029" w:rsidRPr="00110805">
          <w:type w:val="continuous"/>
          <w:pgSz w:w="9979" w:h="14180"/>
          <w:pgMar w:top="1440" w:right="812" w:bottom="1440" w:left="963" w:header="720" w:footer="720" w:gutter="0"/>
          <w:cols w:num="2" w:space="720" w:equalWidth="0">
            <w:col w:w="5505" w:space="284"/>
            <w:col w:w="2415"/>
          </w:cols>
        </w:sectPr>
      </w:pPr>
    </w:p>
    <w:p w14:paraId="52A47762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епіцентром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землетрусу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кори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горотвірні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(40 %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суші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горотворчі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реєструють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 млн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сейсмічних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поштовхів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океанів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моретруси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0A84B9CE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12-бальну шкалу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Ріхтера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іменем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американського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сейсмолога;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запропонована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1935 р.). Земна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12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море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штормової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погоди. </w:t>
      </w:r>
    </w:p>
    <w:p w14:paraId="20D8C717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секунд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поштовхів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проміжки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малопередбачуваними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A7A20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вибухи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ладу систем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життєзабезпечення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жертв,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ушкоджених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непередбачуваністю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малоймовірністю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аналогів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Найскладніша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великих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руйнація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систем газо-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каналізації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порушується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травмами,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опіками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землетрусів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гине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0BDD04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Інтенсивне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випадання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снігових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заметів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супроводжуються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різкими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спричиняють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зледеніння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паралізують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роботу авто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залізничного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транспорту,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нормальне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40.16)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AAF8E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gramStart"/>
      <w:r w:rsidRPr="00110805">
        <w:rPr>
          <w:rFonts w:ascii="Times New Roman" w:hAnsi="Times New Roman" w:cs="Times New Roman"/>
          <w:sz w:val="28"/>
          <w:szCs w:val="28"/>
        </w:rPr>
        <w:t>У горах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снігові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лавини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руйнівну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силу,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заподіюють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спричиняють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сніговими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лавинами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протилавинні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9DB0E8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Специфічним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стихійним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лихом є </w:t>
      </w:r>
      <w:r w:rsidRPr="00110805">
        <w:rPr>
          <w:rFonts w:ascii="Times New Roman" w:hAnsi="Times New Roman" w:cs="Times New Roman"/>
          <w:b/>
          <w:sz w:val="28"/>
          <w:szCs w:val="28"/>
        </w:rPr>
        <w:t>засуха</w:t>
      </w:r>
      <w:r w:rsidRPr="0011080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випадають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опади.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зневоложення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рослинності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10805">
        <w:rPr>
          <w:rFonts w:ascii="Times New Roman" w:hAnsi="Times New Roman" w:cs="Times New Roman"/>
          <w:sz w:val="28"/>
          <w:szCs w:val="28"/>
        </w:rPr>
        <w:t>відтак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—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голоду. </w:t>
      </w:r>
    </w:p>
    <w:p w14:paraId="67987159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Засухи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спричиняють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підвищену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природні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лісові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40.17) </w:t>
      </w:r>
      <w:r w:rsidRPr="0011080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неконтрольований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вогнем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живого.</w:t>
      </w:r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413E98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блискавки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самозаймання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торф’яні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), особливо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засухи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80B3034" w14:textId="77777777" w:rsidR="00475029" w:rsidRPr="00110805" w:rsidRDefault="00475029" w:rsidP="00475029">
      <w:pPr>
        <w:spacing w:after="0"/>
        <w:rPr>
          <w:rFonts w:ascii="Times New Roman" w:hAnsi="Times New Roman" w:cs="Times New Roman"/>
          <w:sz w:val="28"/>
          <w:szCs w:val="28"/>
        </w:rPr>
        <w:sectPr w:rsidR="00475029" w:rsidRPr="00110805">
          <w:type w:val="continuous"/>
          <w:pgSz w:w="9979" w:h="14180"/>
          <w:pgMar w:top="1410" w:right="1071" w:bottom="1469" w:left="963" w:header="720" w:footer="720" w:gutter="0"/>
          <w:cols w:space="720"/>
        </w:sectPr>
      </w:pPr>
    </w:p>
    <w:p w14:paraId="3044EC58" w14:textId="790573CC" w:rsidR="00475029" w:rsidRPr="00110805" w:rsidRDefault="00475029" w:rsidP="00475029">
      <w:pPr>
        <w:spacing w:after="59" w:line="256" w:lineRule="auto"/>
        <w:ind w:left="-196" w:right="5"/>
        <w:jc w:val="right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573143" wp14:editId="47FE1200">
            <wp:extent cx="1562100" cy="901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2BC14F" w14:textId="77777777" w:rsidR="00475029" w:rsidRPr="00110805" w:rsidRDefault="00475029" w:rsidP="00475029">
      <w:pPr>
        <w:spacing w:after="83" w:line="247" w:lineRule="auto"/>
        <w:ind w:left="99" w:right="2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40.16.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Снігові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замети </w:t>
      </w:r>
    </w:p>
    <w:p w14:paraId="2CA3EFA2" w14:textId="71D061EA" w:rsidR="00475029" w:rsidRPr="00110805" w:rsidRDefault="00475029" w:rsidP="00475029">
      <w:pPr>
        <w:spacing w:after="33" w:line="256" w:lineRule="auto"/>
        <w:ind w:left="-196"/>
        <w:jc w:val="right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09856C" wp14:editId="7931427B">
            <wp:extent cx="1562100" cy="901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2CDDF7" w14:textId="77777777" w:rsidR="00475029" w:rsidRPr="00110805" w:rsidRDefault="00475029" w:rsidP="00475029">
      <w:pPr>
        <w:spacing w:after="83" w:line="247" w:lineRule="auto"/>
        <w:ind w:left="21" w:right="2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40.17.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Лісова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пожежа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4C047A" w14:textId="0DF6DB10" w:rsidR="00475029" w:rsidRPr="00110805" w:rsidRDefault="00475029" w:rsidP="00475029">
      <w:pPr>
        <w:spacing w:after="33" w:line="256" w:lineRule="auto"/>
        <w:ind w:left="-143" w:right="54"/>
        <w:jc w:val="right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504EEA" wp14:editId="4EB84333">
            <wp:extent cx="1498600" cy="9017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4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B549B8D" w14:textId="77777777" w:rsidR="00475029" w:rsidRPr="00110805" w:rsidRDefault="00475029" w:rsidP="00475029">
      <w:pPr>
        <w:spacing w:after="13" w:line="247" w:lineRule="auto"/>
        <w:ind w:left="21" w:right="2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40.18.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Розряд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блискавки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819347F" w14:textId="77777777" w:rsidR="00110805" w:rsidRPr="00110805" w:rsidRDefault="00475029" w:rsidP="00110805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те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блискавки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уражень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стихійне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40.18)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Сила струму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грозового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електричного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розряду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змінюватися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10 000 А до 40 000 А.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10805">
        <w:rPr>
          <w:rFonts w:ascii="Times New Roman" w:hAnsi="Times New Roman" w:cs="Times New Roman"/>
          <w:sz w:val="28"/>
          <w:szCs w:val="28"/>
        </w:rPr>
        <w:t>через яке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проходить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нагрівається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каналі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блискавки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сягає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30 000°С,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вимірюється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величинами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10 до 30 атмосфер. Люди,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 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удару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блискавки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відкинуті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ударною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хвилею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потрапляє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предмет,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насичений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вологою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вода моментально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закипає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випаровується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спричиняє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буквально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просякнутих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вологою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дерев,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цегляних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стін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>.</w:t>
      </w:r>
    </w:p>
    <w:p w14:paraId="3F662853" w14:textId="39AC0A70" w:rsidR="00110805" w:rsidRPr="00110805" w:rsidRDefault="00475029" w:rsidP="00110805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110805" w:rsidRPr="00110805">
        <w:rPr>
          <w:rFonts w:ascii="Times New Roman" w:hAnsi="Times New Roman" w:cs="Times New Roman"/>
          <w:b/>
          <w:sz w:val="28"/>
          <w:szCs w:val="28"/>
        </w:rPr>
        <w:t>Соціальні</w:t>
      </w:r>
      <w:proofErr w:type="spellEnd"/>
      <w:r w:rsidR="00110805" w:rsidRPr="00110805">
        <w:rPr>
          <w:rFonts w:ascii="Times New Roman" w:hAnsi="Times New Roman" w:cs="Times New Roman"/>
          <w:b/>
          <w:sz w:val="28"/>
          <w:szCs w:val="28"/>
        </w:rPr>
        <w:t xml:space="preserve"> НС</w:t>
      </w:r>
      <w:r w:rsidR="00110805"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людей на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(у т. ч. водному),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спричинене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протиправними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терористичного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антиконституційного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зникненням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викраденням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нещасними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випадками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05"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110805" w:rsidRPr="00110805">
        <w:rPr>
          <w:rFonts w:ascii="Times New Roman" w:hAnsi="Times New Roman" w:cs="Times New Roman"/>
          <w:sz w:val="28"/>
          <w:szCs w:val="28"/>
        </w:rPr>
        <w:t xml:space="preserve"> </w:t>
      </w:r>
      <w:r w:rsidR="00110805"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10805"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="00110805" w:rsidRPr="00110805">
        <w:rPr>
          <w:rFonts w:ascii="Times New Roman" w:hAnsi="Times New Roman" w:cs="Times New Roman"/>
          <w:i/>
          <w:sz w:val="28"/>
          <w:szCs w:val="28"/>
        </w:rPr>
        <w:t>. 41.1)</w:t>
      </w:r>
      <w:r w:rsidR="00110805" w:rsidRPr="00110805">
        <w:rPr>
          <w:rFonts w:ascii="Times New Roman" w:hAnsi="Times New Roman" w:cs="Times New Roman"/>
          <w:sz w:val="28"/>
          <w:szCs w:val="28"/>
        </w:rPr>
        <w:t xml:space="preserve">.        </w:t>
      </w:r>
    </w:p>
    <w:p w14:paraId="4D25C4BB" w14:textId="77777777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Тероризм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лат.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terror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жах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свідомому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цілеспрямованому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заручників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підпали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убивства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тортури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залякування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посягань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погрози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злочинних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злочинних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F905D6" w14:textId="50FA3591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7B81513F" wp14:editId="70A3A4E7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333500" cy="93408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80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різновид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організованої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тероризм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сумнів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0805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XXI ст.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зріс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розширив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тероризм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порушує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правопорядок. </w:t>
      </w:r>
    </w:p>
    <w:p w14:paraId="3861BCA8" w14:textId="77777777" w:rsidR="00110805" w:rsidRPr="00110805" w:rsidRDefault="00110805" w:rsidP="00110805">
      <w:pPr>
        <w:ind w:left="12" w:firstLine="648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Тероризм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злочином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тероризм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збройного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заподіяння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заподіяння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здо</w:t>
      </w:r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41.1.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Терористичний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акт</w:t>
      </w: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ров’ю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людей. </w:t>
      </w:r>
    </w:p>
    <w:p w14:paraId="188F51AD" w14:textId="77777777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Часто ми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спостерігаємо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телефонний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тероризм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Телефонні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погрози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як правило, великого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людей, коли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повідомляють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вокзалів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кінотеатрів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твердженням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деколи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витівок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причетні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зірвати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Телефонне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хуліганство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телефонний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тероризм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злочини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кримінальну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Кримінальним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кодексом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витівки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стягують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грошовий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штраф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позбавляють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неповнолітніх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платять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батьки, про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лабораторні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голосу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незначними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записаними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фразами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стать,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стан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регіон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національність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абонента. </w:t>
      </w:r>
    </w:p>
    <w:p w14:paraId="4D3D08C1" w14:textId="77777777" w:rsidR="00110805" w:rsidRPr="00110805" w:rsidRDefault="00110805" w:rsidP="00110805">
      <w:pPr>
        <w:spacing w:after="115"/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ХХ ст.,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збільшилася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заручників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Заручник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захоплена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утримується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державного органу,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установи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утриматися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якоїсь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захоплена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85A2B7" w14:textId="77777777" w:rsidR="00110805" w:rsidRPr="00110805" w:rsidRDefault="00110805" w:rsidP="00110805">
      <w:pPr>
        <w:spacing w:after="46" w:line="247" w:lineRule="auto"/>
        <w:ind w:left="403" w:right="398" w:hanging="1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Рекомендації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фахівців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дій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час і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після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захоплення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вас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заручником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6C00EB6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реагуйте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провокаційну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зухвалу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терористів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вдавайтеся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привернути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підкоритися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беззастережно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10139DB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продовжуйте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питаючи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дивлячись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терористам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1542F3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перш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пересунутися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сумочку,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запитуйте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5B64D8E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сховайте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скомпрометувати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0DC9FBEF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віддайте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терористи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8D2ADE8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тримайте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рукою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фотокартку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зворушити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65666BF4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панікуйте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подумайте, як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становища;  </w:t>
      </w:r>
    </w:p>
    <w:p w14:paraId="25486534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постарайтеся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наміри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терористів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опору;  </w:t>
      </w:r>
    </w:p>
    <w:p w14:paraId="655F5581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з’ясуйте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налаштовані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рішуче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56018FF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почергово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спостерігайте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терористами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старайтеся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точну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терористів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2ABAE07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намагайтеся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зайнятися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сусідами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F400FA5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стрілянини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лягайте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підлогу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ховайтеся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сидінням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нікуди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біжіть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подібній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кращою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схованкою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проході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47A50342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нагода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врятуватися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перебуваючи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виходів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розгляньте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втечі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аварійні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виходи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07ADE69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симулювати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звільнитися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пе-реговорів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часто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терористи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звільняють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людей;  </w:t>
      </w:r>
    </w:p>
    <w:p w14:paraId="24B3170C" w14:textId="77777777" w:rsidR="00110805" w:rsidRPr="00110805" w:rsidRDefault="00110805" w:rsidP="00110805">
      <w:pPr>
        <w:numPr>
          <w:ilvl w:val="0"/>
          <w:numId w:val="4"/>
        </w:numPr>
        <w:spacing w:after="5" w:line="244" w:lineRule="auto"/>
        <w:ind w:hanging="1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звільнені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заручники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якнайбільше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деталей: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загарбників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транспортного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яка в них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зброя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87E3FB" w14:textId="77777777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</w:rPr>
        <w:t>Практично для будь-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якої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НС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властиві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ознаки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•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заподіяння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істотне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1C5A3" w14:textId="77777777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0805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НС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рівнями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 і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вирішення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НС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ліквідацією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B47D38E" w14:textId="77777777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надзвичайної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10805">
        <w:rPr>
          <w:rFonts w:ascii="Times New Roman" w:hAnsi="Times New Roman" w:cs="Times New Roman"/>
          <w:b/>
          <w:sz w:val="28"/>
          <w:szCs w:val="28"/>
        </w:rPr>
        <w:t>ситуації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територіальне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НС; 2)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людей,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загинули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порушено; 3)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завданих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НС. </w:t>
      </w:r>
    </w:p>
    <w:p w14:paraId="0D8BEA85" w14:textId="77777777" w:rsidR="00110805" w:rsidRPr="00110805" w:rsidRDefault="00110805" w:rsidP="00110805">
      <w:pPr>
        <w:spacing w:after="3" w:line="242" w:lineRule="auto"/>
        <w:ind w:left="1" w:right="3" w:firstLine="446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заподіяних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загинули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за масштабом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характеру сил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загальнодержавний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об’єктовий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4BB0B493" w14:textId="77777777" w:rsidR="00110805" w:rsidRPr="00110805" w:rsidRDefault="00110805" w:rsidP="00110805">
      <w:pPr>
        <w:ind w:left="454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</w:rPr>
        <w:t xml:space="preserve">НС державного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805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0C5773" w14:textId="77777777" w:rsidR="00110805" w:rsidRPr="00110805" w:rsidRDefault="00110805" w:rsidP="00110805">
      <w:pPr>
        <w:numPr>
          <w:ilvl w:val="0"/>
          <w:numId w:val="5"/>
        </w:numPr>
        <w:spacing w:after="5" w:line="244" w:lineRule="auto"/>
        <w:ind w:left="239" w:hanging="2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поширилась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поширитися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держав;  </w:t>
      </w:r>
    </w:p>
    <w:p w14:paraId="5583ADC5" w14:textId="77777777" w:rsidR="00110805" w:rsidRPr="00110805" w:rsidRDefault="00110805" w:rsidP="00110805">
      <w:pPr>
        <w:numPr>
          <w:ilvl w:val="0"/>
          <w:numId w:val="5"/>
        </w:numPr>
        <w:spacing w:after="5" w:line="244" w:lineRule="auto"/>
        <w:ind w:left="239" w:hanging="2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0805">
        <w:rPr>
          <w:rFonts w:ascii="Times New Roman" w:hAnsi="Times New Roman" w:cs="Times New Roman"/>
          <w:sz w:val="28"/>
          <w:szCs w:val="28"/>
        </w:rPr>
        <w:t>поширилась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обсягах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перевищують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7AE33FC" w14:textId="77777777" w:rsidR="00110805" w:rsidRPr="00110805" w:rsidRDefault="00110805" w:rsidP="00110805">
      <w:pPr>
        <w:numPr>
          <w:ilvl w:val="0"/>
          <w:numId w:val="5"/>
        </w:numPr>
        <w:spacing w:after="5" w:line="244" w:lineRule="auto"/>
        <w:ind w:left="239" w:hanging="227"/>
        <w:jc w:val="both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призвела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0805">
        <w:rPr>
          <w:rFonts w:ascii="Times New Roman" w:hAnsi="Times New Roman" w:cs="Times New Roman"/>
          <w:sz w:val="28"/>
          <w:szCs w:val="28"/>
        </w:rPr>
        <w:t>постраждало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 300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порушено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нормальні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50 тис.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як  на  3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310D2716" w14:textId="77777777" w:rsidR="00110805" w:rsidRPr="00110805" w:rsidRDefault="00110805" w:rsidP="00110805">
      <w:pPr>
        <w:numPr>
          <w:ilvl w:val="0"/>
          <w:numId w:val="5"/>
        </w:numPr>
        <w:spacing w:after="5" w:line="244" w:lineRule="auto"/>
        <w:ind w:left="239" w:hanging="2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спричинила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150 тис. </w:t>
      </w:r>
      <w:proofErr w:type="spellStart"/>
      <w:proofErr w:type="gramStart"/>
      <w:r w:rsidRPr="00110805">
        <w:rPr>
          <w:rFonts w:ascii="Times New Roman" w:hAnsi="Times New Roman" w:cs="Times New Roman"/>
          <w:sz w:val="28"/>
          <w:szCs w:val="28"/>
        </w:rPr>
        <w:t>мінімальних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платні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Приклад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аварія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Чорнобильській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АЕС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41.2)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A136FB" w14:textId="77777777" w:rsidR="00110805" w:rsidRPr="00110805" w:rsidRDefault="00110805" w:rsidP="00110805">
      <w:pPr>
        <w:spacing w:after="89" w:line="256" w:lineRule="auto"/>
        <w:ind w:left="1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719AC" w14:textId="29CE917D" w:rsidR="00110805" w:rsidRPr="00110805" w:rsidRDefault="00110805" w:rsidP="00110805">
      <w:pPr>
        <w:tabs>
          <w:tab w:val="center" w:pos="2128"/>
          <w:tab w:val="center" w:pos="5822"/>
        </w:tabs>
        <w:spacing w:after="84" w:line="256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2A54E5" wp14:editId="513999D0">
            <wp:extent cx="1333500" cy="702945"/>
            <wp:effectExtent l="0" t="0" r="0" b="190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079DDF" wp14:editId="1F0A104C">
            <wp:extent cx="1333500" cy="57594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4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3090D6" w14:textId="77777777" w:rsidR="00110805" w:rsidRPr="00110805" w:rsidRDefault="00110805" w:rsidP="00110805">
      <w:pPr>
        <w:tabs>
          <w:tab w:val="center" w:pos="2056"/>
          <w:tab w:val="right" w:pos="7944"/>
        </w:tabs>
        <w:spacing w:after="177" w:line="247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41.2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Аварія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Чорнобильській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АЕС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41.3.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Повінь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Закарпатті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грудні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2017 р. </w:t>
      </w:r>
    </w:p>
    <w:p w14:paraId="6A3121CE" w14:textId="77777777" w:rsidR="00110805" w:rsidRPr="00110805" w:rsidRDefault="00110805" w:rsidP="00110805">
      <w:pPr>
        <w:ind w:left="455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i/>
          <w:sz w:val="28"/>
          <w:szCs w:val="28"/>
        </w:rPr>
        <w:t xml:space="preserve">НС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регіонального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EAC149" w14:textId="77777777" w:rsidR="00110805" w:rsidRPr="00110805" w:rsidRDefault="00110805" w:rsidP="00110805">
      <w:pPr>
        <w:numPr>
          <w:ilvl w:val="0"/>
          <w:numId w:val="6"/>
        </w:numPr>
        <w:spacing w:after="5" w:line="244" w:lineRule="auto"/>
        <w:ind w:hanging="2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0805">
        <w:rPr>
          <w:rFonts w:ascii="Times New Roman" w:hAnsi="Times New Roman" w:cs="Times New Roman"/>
          <w:sz w:val="28"/>
          <w:szCs w:val="28"/>
        </w:rPr>
        <w:t>поширилась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), областей, а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обсягах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перевищують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1%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E060B79" w14:textId="77777777" w:rsidR="00110805" w:rsidRPr="00110805" w:rsidRDefault="00110805" w:rsidP="00110805">
      <w:pPr>
        <w:numPr>
          <w:ilvl w:val="0"/>
          <w:numId w:val="6"/>
        </w:numPr>
        <w:spacing w:after="5" w:line="244" w:lineRule="auto"/>
        <w:ind w:hanging="2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призвела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3–5 </w:t>
      </w:r>
      <w:proofErr w:type="spellStart"/>
      <w:proofErr w:type="gram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50–100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порушено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нормальні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1000–10 000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довше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на  3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08F307D6" w14:textId="77777777" w:rsidR="00110805" w:rsidRPr="00110805" w:rsidRDefault="00110805" w:rsidP="00110805">
      <w:pPr>
        <w:numPr>
          <w:ilvl w:val="0"/>
          <w:numId w:val="6"/>
        </w:numPr>
        <w:spacing w:after="5" w:line="244" w:lineRule="auto"/>
        <w:ind w:hanging="2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завдала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15 </w:t>
      </w:r>
      <w:proofErr w:type="gramStart"/>
      <w:r w:rsidRPr="00110805">
        <w:rPr>
          <w:rFonts w:ascii="Times New Roman" w:hAnsi="Times New Roman" w:cs="Times New Roman"/>
          <w:sz w:val="28"/>
          <w:szCs w:val="28"/>
        </w:rPr>
        <w:t xml:space="preserve">000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мінімальних</w:t>
      </w:r>
      <w:proofErr w:type="spellEnd"/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плати.  </w:t>
      </w:r>
    </w:p>
    <w:p w14:paraId="6E805F47" w14:textId="77777777" w:rsidR="00110805" w:rsidRPr="00110805" w:rsidRDefault="00110805" w:rsidP="00110805">
      <w:pPr>
        <w:spacing w:after="3" w:line="237" w:lineRule="auto"/>
        <w:ind w:left="1" w:right="5" w:firstLine="444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Закарпатті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стихійне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лихо,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інтенсивні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опади,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різке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підняття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води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річках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низинних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Виноградівському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Іршавському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районах.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найбільшою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1997–2017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41.3).</w:t>
      </w: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40C05" w14:textId="77777777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i/>
          <w:sz w:val="28"/>
          <w:szCs w:val="28"/>
        </w:rPr>
        <w:t xml:space="preserve">НС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: </w:t>
      </w:r>
      <w:r w:rsidRPr="00110805">
        <w:rPr>
          <w:rFonts w:ascii="Times New Roman" w:hAnsi="Times New Roman" w:cs="Times New Roman"/>
          <w:b/>
          <w:sz w:val="28"/>
          <w:szCs w:val="28"/>
        </w:rPr>
        <w:t>1)</w:t>
      </w:r>
      <w:r w:rsidRPr="00110805">
        <w:rPr>
          <w:rFonts w:ascii="Times New Roman" w:hAnsi="Times New Roman" w:cs="Times New Roman"/>
          <w:sz w:val="28"/>
          <w:szCs w:val="28"/>
        </w:rPr>
        <w:t xml:space="preserve"> яка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вийшла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загрожує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довкіллю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сусіднім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пунктам,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інженерним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спорудам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 для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обсягах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перевищують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1 %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);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житлово-комунальної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r w:rsidRPr="00110805">
        <w:rPr>
          <w:rFonts w:ascii="Times New Roman" w:hAnsi="Times New Roman" w:cs="Times New Roman"/>
          <w:b/>
          <w:sz w:val="28"/>
          <w:szCs w:val="28"/>
        </w:rPr>
        <w:t>2)</w:t>
      </w: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1–2 особи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20–50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порушено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нормальні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100–1000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довше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3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r w:rsidRPr="00110805">
        <w:rPr>
          <w:rFonts w:ascii="Times New Roman" w:hAnsi="Times New Roman" w:cs="Times New Roman"/>
          <w:b/>
          <w:sz w:val="28"/>
          <w:szCs w:val="28"/>
        </w:rPr>
        <w:t>3)</w:t>
      </w: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перевищили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2000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мінімальних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плати. 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повінь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Одесою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2013 р.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41.4)</w:t>
      </w: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тропічної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зливи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DE04F1" w14:textId="77777777" w:rsidR="00110805" w:rsidRPr="00110805" w:rsidRDefault="00110805" w:rsidP="00110805">
      <w:pPr>
        <w:spacing w:after="103" w:line="256" w:lineRule="auto"/>
        <w:ind w:left="1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06553" w14:textId="4637921C" w:rsidR="00110805" w:rsidRPr="00110805" w:rsidRDefault="00110805" w:rsidP="00110805">
      <w:pPr>
        <w:tabs>
          <w:tab w:val="center" w:pos="2056"/>
          <w:tab w:val="center" w:pos="5974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tab/>
      </w: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405532" wp14:editId="1524F77F">
            <wp:extent cx="1333500" cy="75057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r w:rsidRPr="00110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112932" wp14:editId="6E1A0E65">
            <wp:extent cx="1333500" cy="74549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CEBD779" w14:textId="77777777" w:rsidR="00110805" w:rsidRPr="00110805" w:rsidRDefault="00110805" w:rsidP="00110805">
      <w:pPr>
        <w:tabs>
          <w:tab w:val="center" w:pos="1982"/>
          <w:tab w:val="center" w:pos="5948"/>
        </w:tabs>
        <w:spacing w:after="87" w:line="247" w:lineRule="auto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41.4.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Повінь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Одесою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в 2013 р. </w:t>
      </w:r>
      <w:r w:rsidRPr="0011080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. 41.5.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Пожежа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центрі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Тернополя в 2015 р. </w:t>
      </w:r>
    </w:p>
    <w:p w14:paraId="7EB6313E" w14:textId="77777777" w:rsidR="00110805" w:rsidRPr="00110805" w:rsidRDefault="00110805" w:rsidP="00110805">
      <w:pPr>
        <w:spacing w:after="3" w:line="242" w:lineRule="auto"/>
        <w:ind w:left="1" w:right="3" w:firstLine="446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Об’єктового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рівня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визнається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805">
        <w:rPr>
          <w:rFonts w:ascii="Times New Roman" w:hAnsi="Times New Roman" w:cs="Times New Roman"/>
          <w:sz w:val="28"/>
          <w:szCs w:val="28"/>
        </w:rPr>
        <w:t>НС,  яка</w:t>
      </w:r>
      <w:proofErr w:type="gramEnd"/>
      <w:r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підпадає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названі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розгортається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самому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Приклад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пожежа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Тернополі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серпні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2015 р. </w:t>
      </w:r>
      <w:r w:rsidRPr="0011080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110805">
        <w:rPr>
          <w:rFonts w:ascii="Times New Roman" w:hAnsi="Times New Roman" w:cs="Times New Roman"/>
          <w:i/>
          <w:sz w:val="28"/>
          <w:szCs w:val="28"/>
        </w:rPr>
        <w:t>. 41.5)</w:t>
      </w:r>
      <w:r w:rsidRPr="00110805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E8C1421" w14:textId="77777777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НС, то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ширшу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основу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класифікацій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масштабом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територіальний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принцип, за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локальні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об’єктові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місцеві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регіональні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загальнодержавні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континентальні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глобальні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ED1286" w14:textId="77777777" w:rsidR="00110805" w:rsidRPr="00110805" w:rsidRDefault="00110805" w:rsidP="00110805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 треба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7EC8507" w14:textId="77777777" w:rsidR="00110805" w:rsidRPr="00110805" w:rsidRDefault="00110805" w:rsidP="00110805">
      <w:pPr>
        <w:spacing w:after="112" w:line="256" w:lineRule="auto"/>
        <w:ind w:left="857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B86264" w14:textId="19FF9C65" w:rsidR="00110805" w:rsidRPr="00110805" w:rsidRDefault="00110805" w:rsidP="00110805">
      <w:pPr>
        <w:numPr>
          <w:ilvl w:val="0"/>
          <w:numId w:val="7"/>
        </w:numPr>
        <w:spacing w:after="5" w:line="244" w:lineRule="auto"/>
        <w:ind w:hanging="2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протиправні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НС? Чим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27E06B42" w14:textId="07A3721E" w:rsidR="00475029" w:rsidRPr="00110805" w:rsidRDefault="00475029" w:rsidP="00475029">
      <w:pPr>
        <w:spacing w:after="114"/>
        <w:ind w:left="12"/>
        <w:rPr>
          <w:rFonts w:ascii="Times New Roman" w:hAnsi="Times New Roman" w:cs="Times New Roman"/>
          <w:sz w:val="28"/>
          <w:szCs w:val="28"/>
        </w:rPr>
      </w:pPr>
    </w:p>
    <w:p w14:paraId="677F8057" w14:textId="77777777" w:rsidR="00475029" w:rsidRPr="00110805" w:rsidRDefault="00475029" w:rsidP="00475029">
      <w:pPr>
        <w:spacing w:after="49" w:line="247" w:lineRule="auto"/>
        <w:ind w:left="10" w:hanging="10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Варто знати й про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b/>
          <w:sz w:val="28"/>
          <w:szCs w:val="28"/>
        </w:rPr>
        <w:t>небезпеки</w:t>
      </w:r>
      <w:proofErr w:type="spellEnd"/>
      <w:r w:rsidRPr="00110805">
        <w:rPr>
          <w:rFonts w:ascii="Times New Roman" w:hAnsi="Times New Roman" w:cs="Times New Roman"/>
          <w:b/>
          <w:sz w:val="28"/>
          <w:szCs w:val="28"/>
        </w:rPr>
        <w:t xml:space="preserve"> природного характеру</w:t>
      </w:r>
      <w:r w:rsidRPr="0011080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6B80BE" w14:textId="77777777" w:rsidR="00475029" w:rsidRPr="00110805" w:rsidRDefault="00475029" w:rsidP="00475029">
      <w:pPr>
        <w:numPr>
          <w:ilvl w:val="0"/>
          <w:numId w:val="3"/>
        </w:numPr>
        <w:spacing w:after="5" w:line="24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lastRenderedPageBreak/>
        <w:t>епідемія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інфекційної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 невеликий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проміжок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часу; </w:t>
      </w:r>
    </w:p>
    <w:p w14:paraId="3436CB85" w14:textId="77777777" w:rsidR="00475029" w:rsidRPr="00110805" w:rsidRDefault="00475029" w:rsidP="00475029">
      <w:pPr>
        <w:numPr>
          <w:ilvl w:val="0"/>
          <w:numId w:val="3"/>
        </w:numPr>
        <w:spacing w:after="5" w:line="24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епізоотія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швидке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заразної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тварин,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захворюваності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хворобу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відповідній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2A86A2" w14:textId="77777777" w:rsidR="00475029" w:rsidRPr="00110805" w:rsidRDefault="00475029" w:rsidP="00475029">
      <w:pPr>
        <w:numPr>
          <w:ilvl w:val="0"/>
          <w:numId w:val="3"/>
        </w:numPr>
        <w:spacing w:after="5" w:line="24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i/>
          <w:sz w:val="28"/>
          <w:szCs w:val="28"/>
        </w:rPr>
        <w:t>епіфітотія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адміністративно-територіальних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заразної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захворюваності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хворобу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відповідній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7BBC1C" w14:textId="77777777" w:rsidR="00475029" w:rsidRPr="00110805" w:rsidRDefault="00475029" w:rsidP="00475029">
      <w:pPr>
        <w:spacing w:after="0"/>
        <w:rPr>
          <w:rFonts w:ascii="Times New Roman" w:hAnsi="Times New Roman" w:cs="Times New Roman"/>
          <w:sz w:val="28"/>
          <w:szCs w:val="28"/>
        </w:rPr>
        <w:sectPr w:rsidR="00475029" w:rsidRPr="00110805">
          <w:type w:val="continuous"/>
          <w:pgSz w:w="9979" w:h="14180"/>
          <w:pgMar w:top="1440" w:right="1073" w:bottom="1440" w:left="1082" w:header="720" w:footer="720" w:gutter="0"/>
          <w:cols w:num="2" w:space="720" w:equalWidth="0">
            <w:col w:w="2100" w:space="446"/>
            <w:col w:w="5277"/>
          </w:cols>
        </w:sectPr>
      </w:pPr>
    </w:p>
    <w:p w14:paraId="14EC4E0C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lastRenderedPageBreak/>
        <w:t>Руйнівну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техногенних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катастроф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стихійних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лих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воєнними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типу,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масштабів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темпу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опинились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комплексу, у т. ч. в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завчасно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максимального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руйнівних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природного і техногенного характеру,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утрат людей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До таких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суворе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керівного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штабів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ураженим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постраждалим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7AEDF6" w14:textId="77777777" w:rsidR="00475029" w:rsidRPr="00110805" w:rsidRDefault="00475029" w:rsidP="00475029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діям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, шляхи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допустимих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11080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1108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07DAC6" w14:textId="77777777" w:rsidR="00475029" w:rsidRPr="00110805" w:rsidRDefault="00475029" w:rsidP="00475029">
      <w:pPr>
        <w:spacing w:after="115" w:line="256" w:lineRule="auto"/>
        <w:ind w:left="1"/>
        <w:rPr>
          <w:rFonts w:ascii="Times New Roman" w:hAnsi="Times New Roman" w:cs="Times New Roman"/>
          <w:sz w:val="28"/>
          <w:szCs w:val="28"/>
        </w:rPr>
      </w:pPr>
      <w:r w:rsidRPr="0011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FB18D" w14:textId="50576909" w:rsidR="004C6501" w:rsidRPr="00E0646E" w:rsidRDefault="004C6501" w:rsidP="00475029">
      <w:pPr>
        <w:rPr>
          <w:rFonts w:ascii="Times New Roman" w:hAnsi="Times New Roman" w:cs="Times New Roman"/>
          <w:sz w:val="28"/>
          <w:szCs w:val="28"/>
        </w:rPr>
      </w:pPr>
    </w:p>
    <w:sectPr w:rsidR="004C6501" w:rsidRPr="00E064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C6258"/>
    <w:multiLevelType w:val="hybridMultilevel"/>
    <w:tmpl w:val="1C380F0E"/>
    <w:lvl w:ilvl="0" w:tplc="0DBA12CC">
      <w:start w:val="1"/>
      <w:numFmt w:val="decimal"/>
      <w:lvlText w:val="%1)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99AC00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2E8295F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B8A62F1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36A234F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411892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2D6606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5AC94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E1C2825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FB63AA7"/>
    <w:multiLevelType w:val="hybridMultilevel"/>
    <w:tmpl w:val="D556BE36"/>
    <w:lvl w:ilvl="0" w:tplc="BDF62FA8">
      <w:start w:val="1"/>
      <w:numFmt w:val="bullet"/>
      <w:lvlText w:val="•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B64AABC6">
      <w:start w:val="1"/>
      <w:numFmt w:val="bullet"/>
      <w:lvlText w:val="o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8022FA84">
      <w:start w:val="1"/>
      <w:numFmt w:val="bullet"/>
      <w:lvlText w:val="▪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45565936">
      <w:start w:val="1"/>
      <w:numFmt w:val="bullet"/>
      <w:lvlText w:val="•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F7634B8">
      <w:start w:val="1"/>
      <w:numFmt w:val="bullet"/>
      <w:lvlText w:val="o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F1CE1F72">
      <w:start w:val="1"/>
      <w:numFmt w:val="bullet"/>
      <w:lvlText w:val="▪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E42E5DBE">
      <w:start w:val="1"/>
      <w:numFmt w:val="bullet"/>
      <w:lvlText w:val="•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A4861E9E">
      <w:start w:val="1"/>
      <w:numFmt w:val="bullet"/>
      <w:lvlText w:val="o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A5CAEA4">
      <w:start w:val="1"/>
      <w:numFmt w:val="bullet"/>
      <w:lvlText w:val="▪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69142A5"/>
    <w:multiLevelType w:val="hybridMultilevel"/>
    <w:tmpl w:val="D258FD2E"/>
    <w:lvl w:ilvl="0" w:tplc="6DE0A5C2">
      <w:start w:val="1"/>
      <w:numFmt w:val="decimal"/>
      <w:lvlText w:val="%1."/>
      <w:lvlJc w:val="left"/>
      <w:pPr>
        <w:ind w:left="2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783E6B38">
      <w:start w:val="1"/>
      <w:numFmt w:val="lowerLetter"/>
      <w:lvlText w:val="%2"/>
      <w:lvlJc w:val="left"/>
      <w:pPr>
        <w:ind w:left="19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34EE344">
      <w:start w:val="1"/>
      <w:numFmt w:val="lowerRoman"/>
      <w:lvlText w:val="%3"/>
      <w:lvlJc w:val="left"/>
      <w:pPr>
        <w:ind w:left="265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5D12D556">
      <w:start w:val="1"/>
      <w:numFmt w:val="decimal"/>
      <w:lvlText w:val="%4"/>
      <w:lvlJc w:val="left"/>
      <w:pPr>
        <w:ind w:left="337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B3E2C60">
      <w:start w:val="1"/>
      <w:numFmt w:val="lowerLetter"/>
      <w:lvlText w:val="%5"/>
      <w:lvlJc w:val="left"/>
      <w:pPr>
        <w:ind w:left="40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ED6CDA0A">
      <w:start w:val="1"/>
      <w:numFmt w:val="lowerRoman"/>
      <w:lvlText w:val="%6"/>
      <w:lvlJc w:val="left"/>
      <w:pPr>
        <w:ind w:left="48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725A4DA0">
      <w:start w:val="1"/>
      <w:numFmt w:val="decimal"/>
      <w:lvlText w:val="%7"/>
      <w:lvlJc w:val="left"/>
      <w:pPr>
        <w:ind w:left="55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3BC27E4">
      <w:start w:val="1"/>
      <w:numFmt w:val="lowerLetter"/>
      <w:lvlText w:val="%8"/>
      <w:lvlJc w:val="left"/>
      <w:pPr>
        <w:ind w:left="625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DB6A283C">
      <w:start w:val="1"/>
      <w:numFmt w:val="lowerRoman"/>
      <w:lvlText w:val="%9"/>
      <w:lvlJc w:val="left"/>
      <w:pPr>
        <w:ind w:left="697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7B62E8E"/>
    <w:multiLevelType w:val="hybridMultilevel"/>
    <w:tmpl w:val="6BE6C0DA"/>
    <w:lvl w:ilvl="0" w:tplc="FCF299CC">
      <w:start w:val="1"/>
      <w:numFmt w:val="bullet"/>
      <w:lvlText w:val="•"/>
      <w:lvlJc w:val="left"/>
      <w:pPr>
        <w:ind w:left="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ADEAB20">
      <w:start w:val="1"/>
      <w:numFmt w:val="decimal"/>
      <w:lvlText w:val="%2."/>
      <w:lvlJc w:val="left"/>
      <w:pPr>
        <w:ind w:left="10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38443A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7462592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A70A97A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54C45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468A256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CD41418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CE8EB2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90038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EAF7B2D"/>
    <w:multiLevelType w:val="hybridMultilevel"/>
    <w:tmpl w:val="9B2ED9E6"/>
    <w:lvl w:ilvl="0" w:tplc="DB04CB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56B0"/>
    <w:multiLevelType w:val="hybridMultilevel"/>
    <w:tmpl w:val="F196BC86"/>
    <w:lvl w:ilvl="0" w:tplc="FE56DEEA">
      <w:start w:val="1"/>
      <w:numFmt w:val="decimal"/>
      <w:lvlText w:val="%1)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47422CA6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4B6AA358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0C06A3E0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52E761A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5DF85852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C35E802A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3F4259C0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B7D052D2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1F1F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90"/>
    <w:rsid w:val="00110805"/>
    <w:rsid w:val="00137A30"/>
    <w:rsid w:val="00475029"/>
    <w:rsid w:val="004C6501"/>
    <w:rsid w:val="00C61D17"/>
    <w:rsid w:val="00E0646E"/>
    <w:rsid w:val="00FC5E90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415E"/>
  <w15:chartTrackingRefBased/>
  <w15:docId w15:val="{878EA882-38E5-4AD0-A203-4CD0BA1A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E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D1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6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1D17"/>
    <w:pPr>
      <w:ind w:left="720"/>
      <w:contextualSpacing/>
    </w:pPr>
  </w:style>
  <w:style w:type="table" w:customStyle="1" w:styleId="TableGrid">
    <w:name w:val="TableGrid"/>
    <w:rsid w:val="0047502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hyperlink" Target="https://www.blogger.com/null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4008</Words>
  <Characters>22848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2023-01-08T11:32:00Z</dcterms:created>
  <dcterms:modified xsi:type="dcterms:W3CDTF">2023-01-08T11:55:00Z</dcterms:modified>
</cp:coreProperties>
</file>